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A1FDC" w14:textId="77777777" w:rsidR="00A41A4C" w:rsidRDefault="0043085E" w:rsidP="00417330">
      <w:pPr>
        <w:pStyle w:val="Nagwek2"/>
        <w:rPr>
          <w:rFonts w:ascii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6208DDD5" wp14:editId="09331245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hAnsi="Open Sans" w:cs="Open Sans"/>
        </w:rPr>
        <w:t xml:space="preserve">                       </w:t>
      </w:r>
      <w:r w:rsidR="00835D52" w:rsidRPr="00CF655C">
        <w:t>SYLABUS</w:t>
      </w:r>
      <w:r w:rsidR="004457AA" w:rsidRPr="00CF655C">
        <w:t xml:space="preserve"> cz.1.</w:t>
      </w:r>
      <w:r w:rsidR="00835D52" w:rsidRPr="00CF655C">
        <w:t>- KARTA PRZEDMIOTU</w:t>
      </w:r>
    </w:p>
    <w:p w14:paraId="2EA529AB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6E47AF" w14:paraId="6D1037C2" w14:textId="77777777" w:rsidTr="0007696A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13C4A95" w14:textId="77777777" w:rsidR="00A41A4C" w:rsidRPr="0078620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8C2D7C3" w14:textId="36ECA62F" w:rsidR="00835D52" w:rsidRPr="006E47AF" w:rsidRDefault="00F603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Medalierstwo </w:t>
            </w:r>
            <w:r w:rsidR="00786202" w:rsidRPr="006E47AF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i</w:t>
            </w:r>
            <w:r w:rsidRPr="006E47AF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Mała Forma Rzeźbiarska </w:t>
            </w:r>
          </w:p>
          <w:p w14:paraId="5105F837" w14:textId="12AB17F5" w:rsidR="00F603DE" w:rsidRPr="006E47AF" w:rsidRDefault="00F603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786202" w14:paraId="3C897032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0F41" w14:textId="77777777" w:rsidR="00A41A4C" w:rsidRPr="0078620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6BC1" w14:textId="77777777" w:rsidR="00F603DE" w:rsidRPr="00786202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68445C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</w:t>
            </w:r>
          </w:p>
          <w:p w14:paraId="10F939BC" w14:textId="5FA80C18" w:rsidR="00A41A4C" w:rsidRPr="00786202" w:rsidRDefault="00723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Katedra</w:t>
            </w:r>
            <w:proofErr w:type="spellEnd"/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17330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Rz</w:t>
            </w:r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eźby</w:t>
            </w:r>
            <w:proofErr w:type="spellEnd"/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17330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D</w:t>
            </w:r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ziałań</w:t>
            </w:r>
            <w:proofErr w:type="spellEnd"/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17330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="002A65BF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rzestrzennych</w:t>
            </w:r>
            <w:proofErr w:type="spellEnd"/>
          </w:p>
          <w:p w14:paraId="5BADFB2A" w14:textId="080DB584" w:rsidR="00F603DE" w:rsidRPr="00786202" w:rsidRDefault="00F603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786202" w14:paraId="1FF3E421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0441" w14:textId="77777777" w:rsidR="00A41A4C" w:rsidRPr="0078620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352C" w14:textId="173DA657" w:rsidR="00A41A4C" w:rsidRPr="00786202" w:rsidRDefault="0068445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14:paraId="058A2681" w14:textId="1F74B660" w:rsidR="0068445C" w:rsidRPr="00786202" w:rsidRDefault="0068445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786202" w14:paraId="11F3089D" w14:textId="77777777" w:rsidTr="0007696A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817B" w14:textId="77777777" w:rsidR="00A41A4C" w:rsidRPr="0078620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2E10" w14:textId="77777777" w:rsidR="00A41A4C" w:rsidRPr="00786202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786202" w14:paraId="0EE6C32A" w14:textId="77777777" w:rsidTr="00F603DE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189F" w14:textId="77777777" w:rsidR="00A41A4C" w:rsidRPr="00786202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5E55" w14:textId="77777777" w:rsidR="00A41A4C" w:rsidRPr="0078620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786202" w14:paraId="2B699CA2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E565" w14:textId="77777777" w:rsidR="00835D52" w:rsidRPr="00786202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23F0" w14:textId="77777777" w:rsidR="00835D52" w:rsidRPr="00786202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293A2E" w14:paraId="1E418380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C2A7" w14:textId="77777777" w:rsidR="00A41A4C" w:rsidRPr="00786202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454D" w14:textId="77777777" w:rsidR="00A41A4C" w:rsidRPr="0078620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786202" w14:paraId="0CDAD54D" w14:textId="77777777" w:rsidTr="0007696A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87F6" w14:textId="77777777" w:rsidR="00A41A4C" w:rsidRPr="0078620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C6A1" w14:textId="226185D7" w:rsidR="00A41A4C" w:rsidRPr="0078620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723A9B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786202" w14:paraId="4379D1BD" w14:textId="77777777" w:rsidTr="0007696A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9109" w14:textId="77777777" w:rsidR="00A41A4C" w:rsidRPr="00786202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EA9A" w14:textId="77777777" w:rsidR="00A41A4C" w:rsidRPr="0078620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293A2E" w14:paraId="4F055137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178D" w14:textId="77777777" w:rsidR="00A41A4C" w:rsidRPr="0078620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5888" w14:textId="131D5E9D" w:rsidR="00A41A4C" w:rsidRPr="00C04A7E" w:rsidRDefault="00723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7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IV rok / semestr 7 oraz </w:t>
            </w:r>
            <w:proofErr w:type="spellStart"/>
            <w:r w:rsidRPr="00C04A7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semester</w:t>
            </w:r>
            <w:proofErr w:type="spellEnd"/>
            <w:r w:rsidRPr="00C04A7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8</w:t>
            </w:r>
          </w:p>
        </w:tc>
      </w:tr>
      <w:tr w:rsidR="00A41A4C" w:rsidRPr="00786202" w14:paraId="37C12ED4" w14:textId="77777777" w:rsidTr="0007696A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95E8" w14:textId="77777777" w:rsidR="00A41A4C" w:rsidRPr="00786202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20D6" w14:textId="2ADA1A0C" w:rsidR="00A41A4C" w:rsidRPr="00786202" w:rsidRDefault="00723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Sem. 7/</w:t>
            </w:r>
            <w:r w:rsid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 </w:t>
            </w:r>
            <w:r w:rsidR="00CD3495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75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86202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  <w:p w14:paraId="7CC8A079" w14:textId="0E24A0DD" w:rsidR="00723A9B" w:rsidRPr="00786202" w:rsidRDefault="00723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Sem. 8/</w:t>
            </w:r>
            <w:r w:rsid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 </w:t>
            </w:r>
            <w:r w:rsidR="00CD3495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75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86202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</w:tc>
      </w:tr>
      <w:tr w:rsidR="00A41A4C" w:rsidRPr="00786202" w14:paraId="77CC23FA" w14:textId="77777777" w:rsidTr="0007696A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5203" w14:textId="77777777" w:rsidR="00A41A4C" w:rsidRPr="00786202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EC25" w14:textId="77777777" w:rsidR="00A41A4C" w:rsidRPr="0078620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786202" w14:paraId="6C43291F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142B" w14:textId="77777777" w:rsidR="00A41A4C" w:rsidRPr="00786202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BA9E" w14:textId="17DC271C" w:rsidR="00A41A4C" w:rsidRPr="00786202" w:rsidRDefault="0041062A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5 </w:t>
            </w:r>
            <w:r w:rsidR="00723A9B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h</w:t>
            </w:r>
          </w:p>
        </w:tc>
      </w:tr>
      <w:tr w:rsidR="00A41A4C" w:rsidRPr="00293A2E" w14:paraId="43B38C85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6F6A" w14:textId="77777777" w:rsidR="00A41A4C" w:rsidRPr="00786202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17BD" w14:textId="2062ACD2" w:rsidR="00A41A4C" w:rsidRPr="00293A2E" w:rsidRDefault="00293A2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6/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tydz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bookmarkStart w:id="0" w:name="_GoBack"/>
            <w:bookmarkEnd w:id="0"/>
          </w:p>
        </w:tc>
      </w:tr>
      <w:tr w:rsidR="00A41A4C" w:rsidRPr="00786202" w14:paraId="7603DEAF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A281" w14:textId="77777777" w:rsidR="00A41A4C" w:rsidRPr="0078620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270B" w14:textId="4638DE86" w:rsidR="00A41A4C" w:rsidRPr="00786202" w:rsidRDefault="00CD34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07696A" w:rsidRPr="00786202" w14:paraId="30AAD7DB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CC00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C92E" w14:textId="4874BC93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wykład</w:t>
            </w:r>
            <w:proofErr w:type="spellEnd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ćwiczenia</w:t>
            </w:r>
            <w:proofErr w:type="spellEnd"/>
          </w:p>
        </w:tc>
      </w:tr>
      <w:tr w:rsidR="0007696A" w:rsidRPr="00293A2E" w14:paraId="55D5F016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C700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07B2" w14:textId="5DBA478E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Medalierstwa i Małej Formy ( 302CSU</w:t>
            </w:r>
            <w:r w:rsidR="00C04A7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07696A" w:rsidRPr="00786202" w14:paraId="7EDA18FB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4D38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3ED" w14:textId="0EF0AD9E" w:rsidR="0007696A" w:rsidRPr="00786202" w:rsidRDefault="0078620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hab.</w:t>
            </w:r>
            <w:r w:rsidR="0007696A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</w:t>
            </w:r>
            <w:proofErr w:type="spellStart"/>
            <w:r w:rsidR="0007696A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Dworski</w:t>
            </w:r>
            <w:proofErr w:type="spellEnd"/>
          </w:p>
        </w:tc>
      </w:tr>
      <w:tr w:rsidR="0007696A" w:rsidRPr="00786202" w14:paraId="64B40F3C" w14:textId="77777777" w:rsidTr="0007696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45E1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A12C" w14:textId="07772D3A" w:rsidR="0007696A" w:rsidRPr="00C04A7E" w:rsidRDefault="0078620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hab.</w:t>
            </w:r>
            <w:r w:rsidR="0007696A"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</w:t>
            </w:r>
            <w:proofErr w:type="spellStart"/>
            <w:r w:rsidR="0007696A"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>Dworski</w:t>
            </w:r>
            <w:proofErr w:type="spellEnd"/>
          </w:p>
          <w:p w14:paraId="026E8369" w14:textId="6308CA08" w:rsidR="0007696A" w:rsidRPr="00C04A7E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Marcin Michalak</w:t>
            </w:r>
          </w:p>
        </w:tc>
      </w:tr>
      <w:tr w:rsidR="0007696A" w:rsidRPr="00293A2E" w14:paraId="5AA51452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6490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EA2A" w14:textId="0B0486BD" w:rsidR="0007696A" w:rsidRPr="00786202" w:rsidRDefault="0007696A" w:rsidP="00F603DE">
            <w:pPr>
              <w:widowControl w:val="0"/>
              <w:snapToGrid w:val="0"/>
              <w:jc w:val="both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7862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Celem jest zdobycie umiejętności przenoszenia pomysłu do małej skali z uwzględnieniem uwarunkowań materiałowych i wynikającymi</w:t>
            </w: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 nich </w:t>
            </w: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ograniczeniami techniczno-warsztatowymi.</w:t>
            </w:r>
            <w:r w:rsidRPr="007862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 Kształtowanie świadomości przestrzeni umownej – zredukowanej i uwzględniającej perspektywę w realizacji reliefowej. Podnoszenie sprawności manualnej i możliwości technicznej obróbki gipsu, włącznie z odlewaniem form.</w:t>
            </w: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Wprowadzenie do nauki związanej z projektowaniem medali i małych </w:t>
            </w: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lastRenderedPageBreak/>
              <w:t xml:space="preserve">form przestrzennych. Umiejętność projektowania i rozwiązywania w skali 1:1.  Traktowanie liternictwa jako integralnej części  projektu. </w:t>
            </w:r>
          </w:p>
          <w:p w14:paraId="6553CB24" w14:textId="68191BDB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 </w:t>
            </w:r>
          </w:p>
        </w:tc>
      </w:tr>
      <w:tr w:rsidR="0007696A" w:rsidRPr="00293A2E" w14:paraId="289875D2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B61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Wymagania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E0D8" w14:textId="77777777" w:rsidR="0007696A" w:rsidRPr="00786202" w:rsidRDefault="0007696A" w:rsidP="0007696A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powinien posiadać umiejętność rysunku akademickiego, podstawową umiejętność projektowania uzyskaną na zajęciach projektowania plastycznego,</w:t>
            </w: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podstawową wiedzę z historii sztuki (ze szczególnym uwzględnieniem rzeźby oraz medalierstwa).     </w:t>
            </w:r>
          </w:p>
          <w:p w14:paraId="63C46428" w14:textId="77777777" w:rsidR="0007696A" w:rsidRPr="00786202" w:rsidRDefault="0007696A" w:rsidP="0007696A">
            <w:pPr>
              <w:widowControl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66916B2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07696A" w:rsidRPr="00293A2E" w14:paraId="78CEFAD8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B3E1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DC097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3275" w14:textId="5A8EDE2C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5E8F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44868CA9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07696A" w:rsidRPr="00786202" w14:paraId="7C7E03EB" w14:textId="77777777" w:rsidTr="0007696A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2D4D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D674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wie i rozumie na czym polega rozwiązanie podstawowych problemów projektowych związanych z realizacjami reliefowymi i przestrzennymi w ramach przedmiotu.</w:t>
            </w:r>
          </w:p>
          <w:p w14:paraId="13011153" w14:textId="77777777" w:rsidR="00A532A2" w:rsidRPr="00786202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7B5F321" w14:textId="5A580E09" w:rsidR="00A532A2" w:rsidRPr="0078620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organizacji warsztatu rzeźbiarskiego.</w:t>
            </w:r>
          </w:p>
          <w:p w14:paraId="7F1F685A" w14:textId="77777777" w:rsidR="0021337D" w:rsidRPr="00786202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3CF3F4" w14:textId="77777777" w:rsidR="00A532A2" w:rsidRPr="0078620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orientację w zakresie problematyki związanej z</w:t>
            </w:r>
          </w:p>
          <w:p w14:paraId="3F67D5F8" w14:textId="77777777" w:rsidR="00A532A2" w:rsidRPr="0078620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technologiami stosowanymi w rzeźbie.</w:t>
            </w:r>
          </w:p>
          <w:p w14:paraId="0D886E61" w14:textId="77777777" w:rsidR="00A532A2" w:rsidRPr="0078620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5FF2633" w14:textId="77777777" w:rsidR="00A532A2" w:rsidRPr="0078620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pogłębioną wiedzę w zakresie praktycznej realizacji</w:t>
            </w:r>
          </w:p>
          <w:p w14:paraId="68695DBF" w14:textId="77777777" w:rsidR="00A532A2" w:rsidRPr="0078620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obiektów rzeźbiarskich w różnych tworzywach i</w:t>
            </w:r>
          </w:p>
          <w:p w14:paraId="14C78C0C" w14:textId="2D3E65D1" w:rsidR="00A532A2" w:rsidRPr="0078620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technologiach</w:t>
            </w:r>
            <w:proofErr w:type="spellEnd"/>
          </w:p>
          <w:p w14:paraId="6528AE20" w14:textId="2B025D71" w:rsidR="00A532A2" w:rsidRPr="00786202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C3CB" w14:textId="77777777" w:rsidR="0007696A" w:rsidRPr="006E47AF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7507CC66" w14:textId="2B72C1FE" w:rsidR="00A532A2" w:rsidRPr="006E47AF" w:rsidRDefault="006E47AF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W49</w:t>
            </w:r>
          </w:p>
          <w:p w14:paraId="0685CCE6" w14:textId="56125531" w:rsidR="0021337D" w:rsidRPr="006E47AF" w:rsidRDefault="0021337D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5B1723" w14:textId="7993677D" w:rsidR="0021337D" w:rsidRPr="006E47AF" w:rsidRDefault="0021337D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F61515" w14:textId="378F8158" w:rsidR="0021337D" w:rsidRPr="006E47AF" w:rsidRDefault="006E47AF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W09</w:t>
            </w:r>
          </w:p>
          <w:p w14:paraId="2876AF9E" w14:textId="6C3C07CD" w:rsidR="0021337D" w:rsidRPr="006E47AF" w:rsidRDefault="0021337D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60447A5" w14:textId="5810DF62" w:rsidR="0021337D" w:rsidRPr="006E47AF" w:rsidRDefault="006E47AF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W10</w:t>
            </w:r>
          </w:p>
          <w:p w14:paraId="67505623" w14:textId="10055C8D" w:rsidR="0021337D" w:rsidRPr="006E47AF" w:rsidRDefault="0021337D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8BC4CEA" w14:textId="2ADF6F9F" w:rsidR="0021337D" w:rsidRPr="006E47AF" w:rsidRDefault="0021337D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8C9EC98" w14:textId="4C984C7C" w:rsidR="0021337D" w:rsidRPr="006E47AF" w:rsidRDefault="006E47AF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W12</w:t>
            </w:r>
          </w:p>
          <w:p w14:paraId="7BE0B57B" w14:textId="77777777" w:rsidR="00A532A2" w:rsidRPr="006E47AF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54BD809F" w14:textId="77777777" w:rsidR="00A532A2" w:rsidRPr="006E47AF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64ACE295" w14:textId="43117947" w:rsidR="00A532A2" w:rsidRPr="006E47AF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35EA" w14:textId="77777777" w:rsidR="00A532A2" w:rsidRPr="006E47AF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78EE6DEE" w14:textId="77777777" w:rsidR="00A532A2" w:rsidRPr="006E47AF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7FC87901" w14:textId="77777777" w:rsidR="00A532A2" w:rsidRPr="006E47AF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106673C2" w14:textId="77777777" w:rsidR="00CA41F4" w:rsidRPr="006E47AF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4573A095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7FE45C6D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6BABBCD" w14:textId="4F908B6A" w:rsidR="00CA41F4" w:rsidRDefault="006E47AF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7741313A" w14:textId="77777777" w:rsidR="006E47AF" w:rsidRPr="00786202" w:rsidRDefault="006E47AF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4C3B190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77D499E" w14:textId="1B45606A" w:rsidR="00A532A2" w:rsidRPr="00786202" w:rsidRDefault="006E47AF" w:rsidP="006E47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</w:tc>
      </w:tr>
      <w:tr w:rsidR="0007696A" w:rsidRPr="00786202" w14:paraId="1C756311" w14:textId="77777777" w:rsidTr="0007696A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4031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89AF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Posiada umiejętności w zakresie praktycznej realizacji</w:t>
            </w:r>
          </w:p>
          <w:p w14:paraId="1049D1E6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obiektów rzeźbiarskich w rożnych tworzywach i</w:t>
            </w:r>
          </w:p>
          <w:p w14:paraId="7B06176D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technologiach.</w:t>
            </w:r>
          </w:p>
          <w:p w14:paraId="33BDBD9D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1120042F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Umie zaprojektować plakietę, medal dwustronny, małą formę</w:t>
            </w:r>
          </w:p>
          <w:p w14:paraId="144D31E1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przestrzenną; potrafi dobrać technikę realizacji według</w:t>
            </w:r>
          </w:p>
          <w:p w14:paraId="707F3E0E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projektu.</w:t>
            </w:r>
          </w:p>
          <w:p w14:paraId="5C7C9D90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1E94B420" w14:textId="77777777" w:rsidR="006E47AF" w:rsidRPr="00786202" w:rsidRDefault="006E47AF" w:rsidP="006E47A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Dysponuje umiejętnościami wykonywania medalu i małej</w:t>
            </w:r>
          </w:p>
          <w:p w14:paraId="49CEF0E3" w14:textId="22FC1653" w:rsidR="006E47AF" w:rsidRDefault="006E47AF" w:rsidP="006E47A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formy rzeźbiarskiej w oparciu o profesjonalną technologię.</w:t>
            </w:r>
          </w:p>
          <w:p w14:paraId="3BF12A2C" w14:textId="77777777" w:rsidR="006E47AF" w:rsidRPr="00786202" w:rsidRDefault="006E47AF" w:rsidP="006E47A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33B58E88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Ma umiejętność operowania przestrzenią umowną. </w:t>
            </w:r>
            <w:proofErr w:type="spellStart"/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Potrafisyntetycznie</w:t>
            </w:r>
            <w:proofErr w:type="spellEnd"/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zobrazować płaskorzeźbę z uwzględnieniem redukcji trzeciego wymiaru i trafnie łączyć tekst z treścią</w:t>
            </w:r>
          </w:p>
          <w:p w14:paraId="5729BC7D" w14:textId="77777777" w:rsidR="00A532A2" w:rsidRPr="00786202" w:rsidRDefault="00A532A2" w:rsidP="00A532A2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zadania.</w:t>
            </w:r>
          </w:p>
          <w:p w14:paraId="0FEBB9C9" w14:textId="77777777" w:rsidR="0007696A" w:rsidRPr="00786202" w:rsidRDefault="0007696A" w:rsidP="0007696A">
            <w:pPr>
              <w:widowControl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5D047FB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6942" w14:textId="79F080D5" w:rsidR="0007696A" w:rsidRPr="006E47AF" w:rsidRDefault="006E47AF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U11</w:t>
            </w:r>
          </w:p>
          <w:p w14:paraId="14F1E35D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837679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5881BD1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EC90FA2" w14:textId="0DE65A1C" w:rsidR="0021337D" w:rsidRPr="006E47AF" w:rsidRDefault="006E47AF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U47</w:t>
            </w:r>
          </w:p>
          <w:p w14:paraId="2CBD40B7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877E8B0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A7F3852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DD01193" w14:textId="12AA80D3" w:rsidR="0021337D" w:rsidRPr="006E47AF" w:rsidRDefault="006E47AF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</w:t>
            </w: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8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19DB3DA3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08C30E" w14:textId="77777777" w:rsidR="0021337D" w:rsidRPr="006E47AF" w:rsidRDefault="0021337D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2663A28" w14:textId="60D97D58" w:rsidR="0021337D" w:rsidRPr="006E47AF" w:rsidRDefault="006E47AF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21337D"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8807" w14:textId="7D73CB6A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6E47AF">
              <w:rPr>
                <w:rFonts w:ascii="Times New Roman" w:eastAsia="Open Sans" w:hAnsi="Times New Roman" w:cs="Times New Roman"/>
                <w:sz w:val="18"/>
                <w:szCs w:val="18"/>
              </w:rPr>
              <w:t>1</w:t>
            </w:r>
          </w:p>
          <w:p w14:paraId="537138A7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9973CC7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A037D86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79B72AD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18B56AE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9890B94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BA4F77B" w14:textId="77777777" w:rsidR="00CA41F4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2B70E2A" w14:textId="5E4FA9E0" w:rsidR="00CA41F4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134E6B2" w14:textId="5582F8DB" w:rsidR="006E47AF" w:rsidRDefault="006E47AF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C91BA42" w14:textId="77777777" w:rsidR="006E47AF" w:rsidRPr="00786202" w:rsidRDefault="006E47AF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D1DF6E" w14:textId="728AA4B1" w:rsidR="0007696A" w:rsidRPr="00786202" w:rsidRDefault="00CA41F4" w:rsidP="00CA41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K_U</w:t>
            </w:r>
            <w:r w:rsidR="006E47AF">
              <w:rPr>
                <w:rFonts w:ascii="Times New Roman" w:eastAsia="Open Sans" w:hAnsi="Times New Roman" w:cs="Times New Roman"/>
                <w:sz w:val="18"/>
                <w:szCs w:val="18"/>
              </w:rPr>
              <w:t>05</w:t>
            </w:r>
          </w:p>
        </w:tc>
      </w:tr>
      <w:tr w:rsidR="0007696A" w:rsidRPr="00786202" w14:paraId="280B196D" w14:textId="77777777" w:rsidTr="0007696A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506D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162849DB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2AB4" w14:textId="77777777" w:rsidR="00A532A2" w:rsidRPr="00786202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28E789D" w14:textId="7B6D8795" w:rsidR="00A532A2" w:rsidRPr="00786202" w:rsidRDefault="006E47AF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jest gotów do </w:t>
            </w:r>
            <w:r w:rsidR="00A532A2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krytycznej oceny własnych działań</w:t>
            </w:r>
          </w:p>
          <w:p w14:paraId="31A37FE8" w14:textId="245D621F" w:rsidR="00A532A2" w:rsidRDefault="00A532A2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E47A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twórczych i artystycznych.</w:t>
            </w:r>
          </w:p>
          <w:p w14:paraId="2D8A1342" w14:textId="77777777" w:rsidR="006E47AF" w:rsidRPr="006E47AF" w:rsidRDefault="006E47AF" w:rsidP="00A532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114C1D8" w14:textId="77777777" w:rsidR="006E47AF" w:rsidRPr="00786202" w:rsidRDefault="006E47AF" w:rsidP="006E47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jest gotów do nawiązania  odpowiedzialnej współpracy z przyszłym inwestorem.  </w:t>
            </w:r>
          </w:p>
          <w:p w14:paraId="7A166966" w14:textId="77777777" w:rsidR="00A532A2" w:rsidRPr="006E47AF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A60B63" w14:textId="686EB4AE" w:rsidR="00A532A2" w:rsidRPr="006E47AF" w:rsidRDefault="00A532A2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97DA" w14:textId="77777777" w:rsidR="0021337D" w:rsidRPr="00C04A7E" w:rsidRDefault="0021337D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689E736" w14:textId="77777777" w:rsidR="006E47AF" w:rsidRDefault="006E47AF" w:rsidP="006E47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21337D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K09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  <w:p w14:paraId="656307EE" w14:textId="77777777" w:rsidR="006E47AF" w:rsidRDefault="006E47AF" w:rsidP="006E47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F612CF7" w14:textId="77777777" w:rsidR="006E47AF" w:rsidRDefault="006E47AF" w:rsidP="006E47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74D7B5D" w14:textId="23341047" w:rsidR="006E47AF" w:rsidRPr="00786202" w:rsidRDefault="006E47AF" w:rsidP="006E47A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K26</w:t>
            </w:r>
          </w:p>
          <w:p w14:paraId="570F8A9D" w14:textId="086183DC" w:rsidR="0021337D" w:rsidRPr="00786202" w:rsidRDefault="0021337D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4627" w14:textId="77777777" w:rsidR="006E47AF" w:rsidRDefault="006E47AF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A4584FA" w14:textId="3100B6CC" w:rsidR="0007696A" w:rsidRPr="00786202" w:rsidRDefault="00CA41F4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K_K0</w:t>
            </w:r>
            <w:r w:rsidR="006E47AF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07696A" w:rsidRPr="00293A2E" w14:paraId="0053D5E9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43B0" w14:textId="77777777" w:rsidR="0007696A" w:rsidRPr="00786202" w:rsidRDefault="0007696A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AB00" w14:textId="77777777" w:rsidR="0007696A" w:rsidRPr="00786202" w:rsidRDefault="00D25DBC" w:rsidP="00F603DE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7862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Program pracowni obejmuje między innymi: zadania literniczo- kompozycyjne, litery cięte w płytce gipsowej (negatyw) i odlewane w pozytywie, formy trójwymiarowe wielkości do 30 cm – odpowiadające danemu zagadnieniu, plakiety, kompozycje płaskorzeźbione oraz medal dwustronny o określonym temacie. Zadania są zwykle wykonywane w plastelinie, wosku i odlewane w gipsie. Niektóre ćwiczenia realizowane są z wykorzystaniem form znalezionych w celu rozwijania wyobraźni studenta.</w:t>
            </w:r>
          </w:p>
          <w:p w14:paraId="12C08FA8" w14:textId="34981894" w:rsidR="00F603DE" w:rsidRPr="00786202" w:rsidRDefault="00F603DE" w:rsidP="0007696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25DBC" w:rsidRPr="00293A2E" w14:paraId="2ABE0204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EFC3" w14:textId="77777777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38F7" w14:textId="77777777" w:rsidR="00D25DBC" w:rsidRPr="00786202" w:rsidRDefault="00D25DBC" w:rsidP="00D25DBC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</w:pPr>
            <w:r w:rsidRPr="007862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Do kryteriów oceny studenta będzie brana pod uwagę: frekwencja, zaangażowanie w pracę, samodzielność oraz jakość efektu końcowego.</w:t>
            </w:r>
          </w:p>
          <w:p w14:paraId="1B97D473" w14:textId="77777777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25DBC" w:rsidRPr="00786202" w14:paraId="263A7BD1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1CCF" w14:textId="77777777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045F" w14:textId="2C7EE654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Przegląd</w:t>
            </w:r>
            <w:proofErr w:type="spellEnd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prac</w:t>
            </w:r>
            <w:proofErr w:type="spellEnd"/>
          </w:p>
        </w:tc>
      </w:tr>
      <w:tr w:rsidR="00D25DBC" w:rsidRPr="00786202" w14:paraId="11C17806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C975" w14:textId="77777777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71E8" w14:textId="77777777" w:rsidR="00F603DE" w:rsidRPr="00786202" w:rsidRDefault="00F603DE" w:rsidP="00F603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s.7 – ZS</w:t>
            </w:r>
          </w:p>
          <w:p w14:paraId="6443E718" w14:textId="77777777" w:rsidR="00D25DBC" w:rsidRPr="00786202" w:rsidRDefault="00F603DE" w:rsidP="00F603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s.8 – PE  </w:t>
            </w:r>
          </w:p>
          <w:p w14:paraId="7BB960BF" w14:textId="0A907E24" w:rsidR="00F603DE" w:rsidRPr="00786202" w:rsidRDefault="00F603DE" w:rsidP="00F603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D25DBC" w:rsidRPr="00293A2E" w14:paraId="2788E0DA" w14:textId="77777777" w:rsidTr="0007696A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42BD" w14:textId="77777777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7B1C" w14:textId="324AB5B9" w:rsidR="00D25DBC" w:rsidRPr="00786202" w:rsidRDefault="00D25DBC" w:rsidP="00F603DE">
            <w:pPr>
              <w:widowControl w:val="0"/>
              <w:spacing w:line="216" w:lineRule="exact"/>
              <w:rPr>
                <w:rStyle w:val="CharacterStyleopisy"/>
                <w:rFonts w:ascii="Times New Roman" w:eastAsia="Times New Roman" w:hAnsi="Times New Roman" w:cs="Times New Roman"/>
                <w:i/>
                <w:iCs/>
                <w:color w:val="auto"/>
                <w:szCs w:val="18"/>
              </w:rPr>
            </w:pP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A. Więcek - „</w:t>
            </w:r>
            <w:r w:rsidRPr="00786202">
              <w:rPr>
                <w:rStyle w:val="CharacterStyleopisy"/>
                <w:rFonts w:ascii="Times New Roman" w:hAnsi="Times New Roman" w:cs="Times New Roman"/>
                <w:i/>
                <w:iCs/>
                <w:szCs w:val="18"/>
                <w:lang w:val="cs-CZ"/>
              </w:rPr>
              <w:t>Historia Polskiego medalierstwa“</w:t>
            </w:r>
          </w:p>
          <w:p w14:paraId="3C329E3D" w14:textId="77777777" w:rsidR="00D25DBC" w:rsidRPr="00786202" w:rsidRDefault="00D25DBC" w:rsidP="00F603DE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Katalogi krajowe i zagraniczne z dziedziny medalierstwa i małej formy rzeźbiarskiej</w:t>
            </w:r>
          </w:p>
          <w:p w14:paraId="44DB2E38" w14:textId="6E0CF37D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25DBC" w:rsidRPr="00293A2E" w14:paraId="3E72E434" w14:textId="77777777" w:rsidTr="0007696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E21D" w14:textId="77777777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F298" w14:textId="77777777" w:rsidR="00D25DBC" w:rsidRPr="00786202" w:rsidRDefault="00D25DBC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polski, możliwość komunikowania się w j. angielskim</w:t>
            </w:r>
          </w:p>
          <w:p w14:paraId="73BD40FB" w14:textId="01E5F02F" w:rsidR="00F603DE" w:rsidRPr="00786202" w:rsidRDefault="00F603DE" w:rsidP="00D25D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58A98504" w14:textId="77777777" w:rsidR="00A41A4C" w:rsidRPr="00786202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7A60DA65" w14:textId="77777777" w:rsidR="00BB37B2" w:rsidRPr="00786202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70A73CC4" w14:textId="77777777" w:rsidR="00CF655C" w:rsidRPr="00786202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AD31094" w14:textId="77777777" w:rsidR="00CF655C" w:rsidRPr="00786202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6E2FF4D3" w14:textId="77777777" w:rsidR="00BB37B2" w:rsidRPr="00786202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786202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07508509" wp14:editId="370C64F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6202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14:paraId="40D0348B" w14:textId="77777777" w:rsidR="00BB37B2" w:rsidRPr="00786202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786202" w14:paraId="370ACB2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E7C95EF" w14:textId="77777777" w:rsidR="00BB37B2" w:rsidRPr="0078620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A8EB13B" w14:textId="209DA34F" w:rsidR="00BB37B2" w:rsidRPr="00786202" w:rsidRDefault="00F603D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Medalierstwo </w:t>
            </w:r>
            <w:r w:rsidR="00786202" w:rsidRPr="0078620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i</w:t>
            </w:r>
            <w:r w:rsidRPr="0078620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Mała Forma Rzeźbiarska</w:t>
            </w:r>
          </w:p>
          <w:p w14:paraId="5C90B8B4" w14:textId="37783B7B" w:rsidR="00F603DE" w:rsidRPr="00786202" w:rsidRDefault="00F603D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2F1DF8" w:rsidRPr="00786202" w14:paraId="21C7222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5103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496E" w14:textId="77777777" w:rsidR="00F603DE" w:rsidRPr="00786202" w:rsidRDefault="00360F6A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14:paraId="4CF724C1" w14:textId="2938AF43" w:rsidR="002F1DF8" w:rsidRPr="00786202" w:rsidRDefault="00360F6A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Katedra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17330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zeźby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17330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D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ziałań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17330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rzestrzennych</w:t>
            </w:r>
            <w:proofErr w:type="spellEnd"/>
          </w:p>
          <w:p w14:paraId="56D0C29F" w14:textId="6ED3C345" w:rsidR="00F603DE" w:rsidRPr="00786202" w:rsidRDefault="00F603DE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F1DF8" w:rsidRPr="00786202" w14:paraId="012C72C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3A0E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AD1D" w14:textId="74B67411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CD3495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/20</w:t>
            </w:r>
            <w:r w:rsidR="00CD3495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26</w:t>
            </w:r>
          </w:p>
          <w:p w14:paraId="7F4124C4" w14:textId="557FDE58" w:rsidR="00360F6A" w:rsidRPr="00786202" w:rsidRDefault="00360F6A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F1DF8" w:rsidRPr="00786202" w14:paraId="68D0B066" w14:textId="77777777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2F91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8247" w14:textId="465CA7E2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2F1DF8" w:rsidRPr="00786202" w14:paraId="1D1C5B25" w14:textId="77777777" w:rsidTr="00F603DE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300B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DA8E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F1DF8" w:rsidRPr="00786202" w14:paraId="3B73499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60F2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2131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F1DF8" w:rsidRPr="00293A2E" w14:paraId="405A0DC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ECB1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848" w14:textId="6E72F57B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2F1DF8" w:rsidRPr="00786202" w14:paraId="105A0DDE" w14:textId="7777777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3B6D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A927" w14:textId="7E542382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2F1DF8" w:rsidRPr="00786202" w14:paraId="063105E8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C92D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A0C8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F1DF8" w:rsidRPr="00786202" w14:paraId="5B775499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4251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D745" w14:textId="0F2F391F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IV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7</w:t>
            </w:r>
            <w:r w:rsidR="00786202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semester 8</w:t>
            </w:r>
          </w:p>
        </w:tc>
      </w:tr>
      <w:tr w:rsidR="002F1DF8" w:rsidRPr="00293A2E" w14:paraId="419B4EA7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5F4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6958" w14:textId="785ABBE8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Medalierstwa i Małej Formy ( 302</w:t>
            </w:r>
            <w:r w:rsidR="00C04A7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CSU )</w:t>
            </w:r>
          </w:p>
        </w:tc>
      </w:tr>
      <w:tr w:rsidR="002F1DF8" w:rsidRPr="00786202" w14:paraId="1D1503F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35E7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EBEE" w14:textId="08C605F3" w:rsidR="002F1DF8" w:rsidRPr="00786202" w:rsidRDefault="00786202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hab</w:t>
            </w:r>
            <w:proofErr w:type="spellEnd"/>
            <w:r w:rsidR="002F1DF8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</w:t>
            </w:r>
            <w:proofErr w:type="spellStart"/>
            <w:r w:rsidR="002F1DF8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Dworski</w:t>
            </w:r>
            <w:proofErr w:type="spellEnd"/>
          </w:p>
        </w:tc>
      </w:tr>
      <w:tr w:rsidR="002F1DF8" w:rsidRPr="00786202" w14:paraId="39DFD667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61A55" w14:textId="77777777" w:rsidR="002F1DF8" w:rsidRPr="00786202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9349" w14:textId="085A772E" w:rsidR="002F1DF8" w:rsidRPr="00C04A7E" w:rsidRDefault="00786202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hab.</w:t>
            </w:r>
            <w:r w:rsidR="002F1DF8"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</w:t>
            </w:r>
            <w:proofErr w:type="spellStart"/>
            <w:r w:rsidR="002F1DF8"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>Dworski</w:t>
            </w:r>
            <w:proofErr w:type="spellEnd"/>
          </w:p>
          <w:p w14:paraId="7E6D1587" w14:textId="5F342B36" w:rsidR="002F1DF8" w:rsidRPr="00C04A7E" w:rsidRDefault="002F1DF8" w:rsidP="002F1D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C04A7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Marcin Michalak</w:t>
            </w:r>
          </w:p>
        </w:tc>
      </w:tr>
      <w:tr w:rsidR="00EB7BCB" w:rsidRPr="00293A2E" w14:paraId="4490BAE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8B8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E8A1" w14:textId="77777777" w:rsidR="00EB7BCB" w:rsidRPr="00786202" w:rsidRDefault="00EB7BCB" w:rsidP="00EB7BCB">
            <w:pPr>
              <w:widowControl w:val="0"/>
              <w:snapToGrid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Celem kształcenia przedmiotu jest nauczenie studenta umiejętności pracy koncepcyjnej w efekcie, której student realizuje medal, plakietę lub małą formę rzeźbiarską.</w:t>
            </w:r>
          </w:p>
          <w:p w14:paraId="00C299BE" w14:textId="358E6061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78620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 </w:t>
            </w:r>
          </w:p>
        </w:tc>
      </w:tr>
      <w:tr w:rsidR="00EB7BCB" w:rsidRPr="00293A2E" w14:paraId="20293D9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288D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B5D5" w14:textId="4F025398" w:rsidR="00EB7BCB" w:rsidRPr="00786202" w:rsidRDefault="00EB7BCB" w:rsidP="00EB7BC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8620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>Program dydaktyczny bazuje na szeregu zadań z obszaru rzeźby potrzebnych do realizacji medalu, plakiety lub małej formy przestrzennej. Są to ćwiczenia z zakresu portretu, liternictwa oraz kompozycji brył i płaszczyzn  rozwijających wrażliwość na  różnorodność form  plastycznych.</w:t>
            </w:r>
            <w:r w:rsidR="006C1A85" w:rsidRPr="0078620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 </w:t>
            </w:r>
            <w:proofErr w:type="spellStart"/>
            <w:r w:rsidRPr="0078620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Przykładowe</w:t>
            </w:r>
            <w:proofErr w:type="spellEnd"/>
            <w:r w:rsidRPr="0078620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8620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hasła</w:t>
            </w:r>
            <w:proofErr w:type="spellEnd"/>
            <w:r w:rsidRPr="0078620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8620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tematyczne</w:t>
            </w:r>
            <w:proofErr w:type="spellEnd"/>
            <w:r w:rsidRPr="00786202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274DBFAB" w14:textId="487F99AA" w:rsidR="00E06BA6" w:rsidRPr="00786202" w:rsidRDefault="00E06BA6" w:rsidP="00E06BA6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86202">
              <w:rPr>
                <w:rFonts w:eastAsia="Calibri"/>
                <w:sz w:val="18"/>
                <w:szCs w:val="18"/>
                <w:lang w:eastAsia="en-US"/>
              </w:rPr>
              <w:t>MEDAL DEDYKOWANY</w:t>
            </w:r>
          </w:p>
          <w:p w14:paraId="6236EC0B" w14:textId="4274DE13" w:rsidR="00E06BA6" w:rsidRPr="00786202" w:rsidRDefault="00E06BA6" w:rsidP="00E06BA6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86202">
              <w:rPr>
                <w:rFonts w:eastAsia="Calibri"/>
                <w:sz w:val="18"/>
                <w:szCs w:val="18"/>
                <w:lang w:eastAsia="en-US"/>
              </w:rPr>
              <w:t>SPORT</w:t>
            </w:r>
          </w:p>
          <w:p w14:paraId="1878554C" w14:textId="4813BCE2" w:rsidR="00E06BA6" w:rsidRPr="00786202" w:rsidRDefault="00E06BA6" w:rsidP="00E06BA6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86202">
              <w:rPr>
                <w:rFonts w:eastAsia="Calibri"/>
                <w:sz w:val="18"/>
                <w:szCs w:val="18"/>
                <w:lang w:eastAsia="en-US"/>
              </w:rPr>
              <w:lastRenderedPageBreak/>
              <w:t>WIZYTÓWKA</w:t>
            </w:r>
          </w:p>
          <w:p w14:paraId="3841F6E7" w14:textId="1A2073B0" w:rsidR="00E06BA6" w:rsidRPr="00786202" w:rsidRDefault="00E06BA6" w:rsidP="00E06BA6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86202">
              <w:rPr>
                <w:rFonts w:eastAsia="Calibri"/>
                <w:sz w:val="18"/>
                <w:szCs w:val="18"/>
                <w:lang w:eastAsia="en-US"/>
              </w:rPr>
              <w:t>WIEŻA</w:t>
            </w:r>
          </w:p>
          <w:p w14:paraId="6A02F6F5" w14:textId="76847771" w:rsidR="00E06BA6" w:rsidRPr="00786202" w:rsidRDefault="00E06BA6" w:rsidP="00E06BA6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86202">
              <w:rPr>
                <w:rFonts w:eastAsia="Calibri"/>
                <w:sz w:val="18"/>
                <w:szCs w:val="18"/>
                <w:lang w:eastAsia="en-US"/>
              </w:rPr>
              <w:t>PEJZAŻ</w:t>
            </w:r>
          </w:p>
          <w:p w14:paraId="50193280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Praca ze studentem w formie konsultacji i korekt, wspólna praca w relacji mistrz –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uczeń.Podstawą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do działań dydaktycznych jest nacisk na tradycyjny warsztat  rzeźbiarski, choć prowadzący mają otwarte podejście do innych mediów w sztuce.</w:t>
            </w:r>
          </w:p>
          <w:p w14:paraId="00A39F77" w14:textId="21B8F845" w:rsidR="00F603DE" w:rsidRPr="00786202" w:rsidRDefault="00F603DE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B7BCB" w:rsidRPr="00786202" w14:paraId="09BCB54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C8BD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Szczegółowa</w:t>
            </w:r>
            <w:proofErr w:type="spellEnd"/>
          </w:p>
          <w:p w14:paraId="1C7AE70C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C8AD" w14:textId="341C2A53" w:rsidR="00417330" w:rsidRPr="00786202" w:rsidRDefault="00EB7BCB" w:rsidP="00344B7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/ semestr </w:t>
            </w:r>
            <w:r w:rsidR="006C1A85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7</w:t>
            </w: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r w:rsidR="00FE7CDF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/</w:t>
            </w:r>
            <w:proofErr w:type="spellStart"/>
            <w:r w:rsidR="00FE7CDF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semester</w:t>
            </w:r>
            <w:proofErr w:type="spellEnd"/>
            <w:r w:rsidR="00FE7CDF"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8/</w:t>
            </w:r>
          </w:p>
          <w:p w14:paraId="31FE7434" w14:textId="0042317B" w:rsidR="00EB7BCB" w:rsidRPr="00786202" w:rsidRDefault="00090CA2" w:rsidP="00CD34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Projekt i realizacja plakiet lub medali poświęconych założycielom Zakładu Narodowego im.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Ossolińskich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we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Wrocławiu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Przygotowanie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modeli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realizacji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odlewniczej</w:t>
            </w:r>
            <w:proofErr w:type="spellEnd"/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  <w:tr w:rsidR="00EB7BCB" w:rsidRPr="00293A2E" w14:paraId="604ECA8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213B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AB20" w14:textId="5D84F47E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pokaz, ćwiczenia warsztatowe, prace zespołowe, korekty indywidualne</w:t>
            </w:r>
          </w:p>
        </w:tc>
      </w:tr>
      <w:tr w:rsidR="00EB7BCB" w:rsidRPr="00293A2E" w14:paraId="4E6E6A59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B06D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CEE2" w14:textId="77777777" w:rsidR="00EB7BCB" w:rsidRPr="00786202" w:rsidRDefault="00EB7BCB" w:rsidP="00EB7BCB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</w:pPr>
            <w:r w:rsidRPr="007862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Do kryteriów oceny studenta będzie brana pod uwagę: frekwencja, zaangażowanie w pracę, samodzielność oraz jakość efektu końcowego.</w:t>
            </w:r>
          </w:p>
          <w:p w14:paraId="66C92A73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B7BCB" w:rsidRPr="00786202" w14:paraId="6A88B473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B9BC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6699" w14:textId="0154FAC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Przegląd</w:t>
            </w:r>
            <w:proofErr w:type="spellEnd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78620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prac</w:t>
            </w:r>
            <w:proofErr w:type="spellEnd"/>
          </w:p>
        </w:tc>
      </w:tr>
      <w:tr w:rsidR="00EB7BCB" w:rsidRPr="00786202" w14:paraId="1E6FED7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9AD0" w14:textId="77777777" w:rsidR="00EB7BCB" w:rsidRPr="00786202" w:rsidRDefault="00EB7BCB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7862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48AA" w14:textId="67C50FEF" w:rsidR="00F603DE" w:rsidRPr="00786202" w:rsidRDefault="00F603DE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>s.7 – ZS</w:t>
            </w:r>
          </w:p>
          <w:p w14:paraId="4F62DAC7" w14:textId="7388D1A0" w:rsidR="00EB7BCB" w:rsidRPr="00786202" w:rsidRDefault="00F603DE" w:rsidP="00EB7B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s.8 – PE </w:t>
            </w:r>
            <w:r w:rsidR="00EB7BCB" w:rsidRPr="0078620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6F6D583" w14:textId="77777777" w:rsidR="00CF655C" w:rsidRPr="00786202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0669DB29" w14:textId="77777777" w:rsidR="00CF655C" w:rsidRPr="00786202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sectPr w:rsidR="00CF655C" w:rsidRPr="00786202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37EBA" w14:textId="77777777" w:rsidR="00236F64" w:rsidRDefault="00236F64" w:rsidP="00CA1FC0">
      <w:pPr>
        <w:spacing w:line="240" w:lineRule="auto"/>
      </w:pPr>
      <w:r>
        <w:separator/>
      </w:r>
    </w:p>
  </w:endnote>
  <w:endnote w:type="continuationSeparator" w:id="0">
    <w:p w14:paraId="3DE02B20" w14:textId="77777777" w:rsidR="00236F64" w:rsidRDefault="00236F64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It">
    <w:altName w:val="MS Mincho"/>
    <w:charset w:val="00"/>
    <w:family w:val="auto"/>
    <w:pitch w:val="variable"/>
    <w:sig w:usb0="00000000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36428" w14:textId="77777777" w:rsidR="00236F64" w:rsidRDefault="00236F64" w:rsidP="00CA1FC0">
      <w:pPr>
        <w:spacing w:line="240" w:lineRule="auto"/>
      </w:pPr>
      <w:r>
        <w:separator/>
      </w:r>
    </w:p>
  </w:footnote>
  <w:footnote w:type="continuationSeparator" w:id="0">
    <w:p w14:paraId="1EEC3EF3" w14:textId="77777777" w:rsidR="00236F64" w:rsidRDefault="00236F64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1C7F0BC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5E6B18B0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A2F25"/>
    <w:multiLevelType w:val="hybridMultilevel"/>
    <w:tmpl w:val="0AC81F14"/>
    <w:lvl w:ilvl="0" w:tplc="91D2C47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AE956DF"/>
    <w:multiLevelType w:val="hybridMultilevel"/>
    <w:tmpl w:val="E41A7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96393"/>
    <w:multiLevelType w:val="hybridMultilevel"/>
    <w:tmpl w:val="5792DB1A"/>
    <w:lvl w:ilvl="0" w:tplc="9E20CB6A">
      <w:start w:val="1"/>
      <w:numFmt w:val="decimal"/>
      <w:lvlText w:val="%1."/>
      <w:lvlJc w:val="left"/>
      <w:pPr>
        <w:ind w:left="720" w:hanging="360"/>
      </w:pPr>
      <w:rPr>
        <w:rFonts w:ascii="Times New Roman" w:eastAsia="ヒラギノ角ゴ Pro W3" w:hAnsi="Times New Roman" w:cs="Times New Roman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BD6DFB"/>
    <w:multiLevelType w:val="hybridMultilevel"/>
    <w:tmpl w:val="0BEE1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0A8F"/>
    <w:rsid w:val="0007696A"/>
    <w:rsid w:val="00090CA2"/>
    <w:rsid w:val="00134749"/>
    <w:rsid w:val="00147909"/>
    <w:rsid w:val="001814CF"/>
    <w:rsid w:val="0021337D"/>
    <w:rsid w:val="00236F64"/>
    <w:rsid w:val="00293A2E"/>
    <w:rsid w:val="002A65BF"/>
    <w:rsid w:val="002F1DF8"/>
    <w:rsid w:val="00344B79"/>
    <w:rsid w:val="00360F6A"/>
    <w:rsid w:val="003836FF"/>
    <w:rsid w:val="003952D9"/>
    <w:rsid w:val="003E675B"/>
    <w:rsid w:val="00410188"/>
    <w:rsid w:val="0041062A"/>
    <w:rsid w:val="00417330"/>
    <w:rsid w:val="0043085E"/>
    <w:rsid w:val="004457AA"/>
    <w:rsid w:val="00450376"/>
    <w:rsid w:val="0045048D"/>
    <w:rsid w:val="004C118B"/>
    <w:rsid w:val="00541E31"/>
    <w:rsid w:val="00567C1B"/>
    <w:rsid w:val="005E468F"/>
    <w:rsid w:val="00661EDB"/>
    <w:rsid w:val="0068445C"/>
    <w:rsid w:val="006C1A85"/>
    <w:rsid w:val="006E47AF"/>
    <w:rsid w:val="00716999"/>
    <w:rsid w:val="00723A9B"/>
    <w:rsid w:val="00786202"/>
    <w:rsid w:val="007A467B"/>
    <w:rsid w:val="0083222B"/>
    <w:rsid w:val="00835D52"/>
    <w:rsid w:val="00852074"/>
    <w:rsid w:val="008903E4"/>
    <w:rsid w:val="008A5A2D"/>
    <w:rsid w:val="008B11CC"/>
    <w:rsid w:val="00934668"/>
    <w:rsid w:val="00992C64"/>
    <w:rsid w:val="009C24B1"/>
    <w:rsid w:val="00A213BA"/>
    <w:rsid w:val="00A41A4C"/>
    <w:rsid w:val="00A532A2"/>
    <w:rsid w:val="00A63B89"/>
    <w:rsid w:val="00A81544"/>
    <w:rsid w:val="00AB1C86"/>
    <w:rsid w:val="00AC4979"/>
    <w:rsid w:val="00AD3E5B"/>
    <w:rsid w:val="00AD780D"/>
    <w:rsid w:val="00B60738"/>
    <w:rsid w:val="00BB37B2"/>
    <w:rsid w:val="00BB6BF2"/>
    <w:rsid w:val="00C04A7E"/>
    <w:rsid w:val="00C50FE9"/>
    <w:rsid w:val="00CA1FC0"/>
    <w:rsid w:val="00CA41F4"/>
    <w:rsid w:val="00CB31FB"/>
    <w:rsid w:val="00CD3495"/>
    <w:rsid w:val="00CD67E0"/>
    <w:rsid w:val="00CE0C2E"/>
    <w:rsid w:val="00CF655C"/>
    <w:rsid w:val="00D02E3D"/>
    <w:rsid w:val="00D22D9E"/>
    <w:rsid w:val="00D25DBC"/>
    <w:rsid w:val="00D94795"/>
    <w:rsid w:val="00DC1FCD"/>
    <w:rsid w:val="00E06BA6"/>
    <w:rsid w:val="00E113F5"/>
    <w:rsid w:val="00EB7BCB"/>
    <w:rsid w:val="00EE2AC8"/>
    <w:rsid w:val="00F056F3"/>
    <w:rsid w:val="00F603DE"/>
    <w:rsid w:val="00FC62F5"/>
    <w:rsid w:val="00FE2CE9"/>
    <w:rsid w:val="00FE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F642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rsid w:val="0007696A"/>
    <w:rPr>
      <w:rFonts w:ascii="Myriad Pro It" w:eastAsia="ヒラギノ角ゴ Pro W3" w:hAnsi="Myriad Pro It" w:cs="Myriad Pro It"/>
      <w:b w:val="0"/>
      <w:i w:val="0"/>
      <w:color w:val="000000"/>
      <w:spacing w:val="0"/>
      <w:position w:val="0"/>
      <w:sz w:val="18"/>
      <w:vertAlign w:val="baseli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It">
    <w:altName w:val="MS Mincho"/>
    <w:charset w:val="00"/>
    <w:family w:val="auto"/>
    <w:pitch w:val="variable"/>
    <w:sig w:usb0="00000000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01E93"/>
    <w:rsid w:val="000E1AFA"/>
    <w:rsid w:val="00160CF2"/>
    <w:rsid w:val="001C1397"/>
    <w:rsid w:val="00236007"/>
    <w:rsid w:val="003E675B"/>
    <w:rsid w:val="004D5839"/>
    <w:rsid w:val="00631605"/>
    <w:rsid w:val="00664968"/>
    <w:rsid w:val="006E4063"/>
    <w:rsid w:val="007B30D2"/>
    <w:rsid w:val="008664A7"/>
    <w:rsid w:val="00880560"/>
    <w:rsid w:val="00A9324B"/>
    <w:rsid w:val="00AC0E68"/>
    <w:rsid w:val="00BE0324"/>
    <w:rsid w:val="00C24EE1"/>
    <w:rsid w:val="00CE0C2E"/>
    <w:rsid w:val="00D11EDF"/>
    <w:rsid w:val="00D22D9E"/>
    <w:rsid w:val="00D87B4C"/>
    <w:rsid w:val="00E23A47"/>
    <w:rsid w:val="00E5027B"/>
    <w:rsid w:val="00EB2BED"/>
    <w:rsid w:val="00FB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10</cp:revision>
  <cp:lastPrinted>2021-12-22T15:11:00Z</cp:lastPrinted>
  <dcterms:created xsi:type="dcterms:W3CDTF">2022-11-03T16:11:00Z</dcterms:created>
  <dcterms:modified xsi:type="dcterms:W3CDTF">2025-12-11T10:09:00Z</dcterms:modified>
  <dc:language>en-US</dc:language>
</cp:coreProperties>
</file>